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A00E" w14:textId="77777777" w:rsidR="00AB28AE" w:rsidRDefault="00AB28AE" w:rsidP="003D3E07">
      <w:pPr>
        <w:pStyle w:val="Szvegtrzs1"/>
        <w:pBdr>
          <w:bottom w:val="single" w:sz="4" w:space="0" w:color="auto"/>
        </w:pBdr>
        <w:spacing w:after="0"/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</w:pPr>
    </w:p>
    <w:p w14:paraId="1CEA5A0C" w14:textId="0DF3A542" w:rsidR="003D3E07" w:rsidRPr="00AB28AE" w:rsidRDefault="003D3E07" w:rsidP="003D3E07">
      <w:pPr>
        <w:pStyle w:val="Szvegtrzs1"/>
        <w:pBdr>
          <w:bottom w:val="single" w:sz="4" w:space="0" w:color="auto"/>
        </w:pBdr>
        <w:spacing w:after="0"/>
        <w:rPr>
          <w:rFonts w:ascii="Times New Roman" w:hAnsi="Times New Roman" w:cs="Times New Roman"/>
          <w:sz w:val="16"/>
          <w:szCs w:val="16"/>
        </w:rPr>
      </w:pPr>
      <w:r w:rsidRPr="00AB28AE"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  <w:t>Az adatok kitöltése kötelező! Az adatlapot kérjük olvasható vagy nyomtatott betűkkel kitölteni!</w:t>
      </w:r>
    </w:p>
    <w:p w14:paraId="4E6C2E8D" w14:textId="77777777" w:rsidR="00393D5C" w:rsidRDefault="00393D5C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58D4A8F" w14:textId="4E668795" w:rsidR="003D3E07" w:rsidRPr="00AB28AE" w:rsidRDefault="003D3E07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MEGHATALMAZÁS TÁRGYÁT KÉPEZŐ INGATLAN ADATAI</w:t>
      </w:r>
    </w:p>
    <w:p w14:paraId="555FE491" w14:textId="77777777" w:rsidR="0005161E" w:rsidRDefault="0005161E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00BCB10F" w14:textId="15CC3026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Település:…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…………………………………………………... </w:t>
      </w:r>
    </w:p>
    <w:p w14:paraId="7D502CDC" w14:textId="6C80177F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Közterület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neve:</w:t>
      </w:r>
      <w:r w:rsid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 w:rsid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……...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házszám:…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 épület/em./ajtó:……………</w:t>
      </w:r>
    </w:p>
    <w:p w14:paraId="675A890F" w14:textId="3F5C2D94" w:rsidR="003D3E07" w:rsidRPr="00AB28AE" w:rsidRDefault="003D3E07" w:rsidP="0005161E">
      <w:pPr>
        <w:pStyle w:val="Szvegtrzs20"/>
        <w:tabs>
          <w:tab w:val="left" w:leader="underscore" w:pos="9397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Felhasználó azonosító </w:t>
      </w:r>
      <w:proofErr w:type="gramStart"/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szám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:*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* FZ _ _ _ _ _ _ _ _</w:t>
      </w:r>
    </w:p>
    <w:p w14:paraId="1748E1BD" w14:textId="77777777" w:rsidR="003D3E07" w:rsidRPr="005F4FFE" w:rsidRDefault="003D3E07" w:rsidP="0005161E">
      <w:pPr>
        <w:pStyle w:val="Szvegtrzs1"/>
        <w:pBdr>
          <w:bottom w:val="single" w:sz="4" w:space="0" w:color="auto"/>
        </w:pBd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F4FFE">
        <w:rPr>
          <w:rFonts w:ascii="Times New Roman" w:hAnsi="Times New Roman" w:cs="Times New Roman"/>
          <w:color w:val="000000"/>
          <w:sz w:val="16"/>
          <w:szCs w:val="16"/>
          <w:lang w:eastAsia="hu-HU" w:bidi="hu-HU"/>
        </w:rPr>
        <w:t>**A hulladékgazdálkodási közszolgáltatási számla első oldalán, a jobb felső keretben feltüntetett FZ-vel kezdődő, 8 jegyű azonosító szám.</w:t>
      </w:r>
    </w:p>
    <w:p w14:paraId="0966F721" w14:textId="77777777" w:rsidR="00F5407B" w:rsidRDefault="00F5407B" w:rsidP="0005161E">
      <w:pPr>
        <w:pStyle w:val="Szvegtrzs3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208C89B" w14:textId="7F80C087" w:rsidR="003D3E07" w:rsidRPr="00AB28AE" w:rsidRDefault="003D3E07" w:rsidP="0005161E">
      <w:pPr>
        <w:pStyle w:val="Szvegtrzs3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MEGHATALMAZÓ ADATAI</w:t>
      </w:r>
    </w:p>
    <w:p w14:paraId="0604BDF3" w14:textId="4AEC2497" w:rsidR="003D3E07" w:rsidRPr="00AB28AE" w:rsidRDefault="003D3E07" w:rsidP="005F4FF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…………………………………………………………………………………………...</w:t>
      </w:r>
    </w:p>
    <w:p w14:paraId="7EF7CC5F" w14:textId="7423ACB4" w:rsidR="003D3E07" w:rsidRPr="00AB28AE" w:rsidRDefault="003D3E07" w:rsidP="005F4FF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………………………………………………………………………………….</w:t>
      </w:r>
    </w:p>
    <w:p w14:paraId="03684217" w14:textId="745A358B" w:rsidR="003D3E07" w:rsidRPr="00AB28AE" w:rsidRDefault="003D3E07" w:rsidP="005F4FFE">
      <w:pPr>
        <w:pStyle w:val="Szvegtrzs20"/>
        <w:tabs>
          <w:tab w:val="right" w:leader="dot" w:pos="6490"/>
          <w:tab w:val="left" w:pos="6694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hely,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idő:…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……………………………Anyja neve ………………………………….</w:t>
      </w:r>
    </w:p>
    <w:p w14:paraId="299ABBD5" w14:textId="1B47BCF8" w:rsidR="003D3E07" w:rsidRPr="00AB28AE" w:rsidRDefault="003D3E07" w:rsidP="005F4FFE">
      <w:pPr>
        <w:pStyle w:val="Szvegtrzs20"/>
        <w:tabs>
          <w:tab w:val="left" w:leader="dot" w:pos="5022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Telefonszá</w:t>
      </w:r>
      <w:hyperlink w:anchor="bookmark1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E-mail cí</w:t>
      </w:r>
      <w:hyperlink w:anchor="bookmark3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AB28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8AE">
        <w:rPr>
          <w:rFonts w:ascii="Times New Roman" w:hAnsi="Times New Roman" w:cs="Times New Roman"/>
          <w:sz w:val="24"/>
          <w:szCs w:val="24"/>
        </w:rPr>
        <w:t>.</w:t>
      </w:r>
      <w:bookmarkEnd w:id="0"/>
    </w:p>
    <w:p w14:paraId="5D5F49C1" w14:textId="77777777" w:rsidR="007A6204" w:rsidRDefault="007A6204" w:rsidP="005F4FFE">
      <w:pPr>
        <w:pStyle w:val="Szvegtrzs2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077C640D" w14:textId="474C838B" w:rsidR="003D3E07" w:rsidRPr="00AB28AE" w:rsidRDefault="003D3E07" w:rsidP="005F4FFE">
      <w:pPr>
        <w:pStyle w:val="Szvegtrzs2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Lakcím:</w:t>
      </w:r>
    </w:p>
    <w:p w14:paraId="2E4C87D2" w14:textId="77777777" w:rsidR="003D3E07" w:rsidRPr="00AB28AE" w:rsidRDefault="003D3E07" w:rsidP="005F4FF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Település:…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…………………………………………………... </w:t>
      </w:r>
    </w:p>
    <w:p w14:paraId="490347C7" w14:textId="736B05E7" w:rsidR="003D3E07" w:rsidRPr="00AB28AE" w:rsidRDefault="003D3E07" w:rsidP="005F4FF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Közterület neve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házszám:…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 épület/em./ajtó:……………</w:t>
      </w:r>
      <w:r w:rsidR="005F4FF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…..</w:t>
      </w:r>
    </w:p>
    <w:p w14:paraId="6584ABCF" w14:textId="2261E688" w:rsidR="003D3E07" w:rsidRPr="00AB28AE" w:rsidRDefault="003D3E07" w:rsidP="003D3E07">
      <w:pPr>
        <w:pStyle w:val="Szvegtrzs30"/>
        <w:spacing w:after="0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-----------------------------------------------------------------------------------------------------------------</w:t>
      </w:r>
    </w:p>
    <w:p w14:paraId="688ED94C" w14:textId="77777777" w:rsidR="007A6204" w:rsidRDefault="007A6204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2B9C8D7F" w14:textId="02BB5A96" w:rsidR="003D3E07" w:rsidRPr="00AB28AE" w:rsidRDefault="003D3E07" w:rsidP="0005161E">
      <w:pPr>
        <w:pStyle w:val="Szvegtrzs3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MEGHATALMAZOTT ADATAI</w:t>
      </w:r>
    </w:p>
    <w:p w14:paraId="73D2473D" w14:textId="77777777" w:rsidR="003D3E07" w:rsidRPr="00AB28AE" w:rsidRDefault="003D3E07" w:rsidP="0005161E">
      <w:pPr>
        <w:pStyle w:val="Szvegtrzs3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3D24A" w14:textId="77777777" w:rsidR="003D3E07" w:rsidRPr="00AB28AE" w:rsidRDefault="003D3E07" w:rsidP="0005161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…………………………………………………………………………………………...</w:t>
      </w:r>
    </w:p>
    <w:p w14:paraId="5EA746B5" w14:textId="77777777" w:rsidR="003D3E07" w:rsidRPr="00AB28AE" w:rsidRDefault="003D3E07" w:rsidP="0005161E">
      <w:pPr>
        <w:pStyle w:val="Szvegtrzs20"/>
        <w:tabs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………………………………………………………………………………….</w:t>
      </w:r>
    </w:p>
    <w:p w14:paraId="52508830" w14:textId="77777777" w:rsidR="003D3E07" w:rsidRPr="00AB28AE" w:rsidRDefault="003D3E07" w:rsidP="0005161E">
      <w:pPr>
        <w:pStyle w:val="Szvegtrzs20"/>
        <w:tabs>
          <w:tab w:val="right" w:leader="dot" w:pos="6490"/>
          <w:tab w:val="left" w:pos="6694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Születési hely,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idő:…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……………………………Anyja neve ………………………………….</w:t>
      </w:r>
    </w:p>
    <w:p w14:paraId="76856BA1" w14:textId="4328F6C4" w:rsidR="003D3E07" w:rsidRPr="00AB28AE" w:rsidRDefault="003D3E07" w:rsidP="0005161E">
      <w:pPr>
        <w:pStyle w:val="Szvegtrzs20"/>
        <w:tabs>
          <w:tab w:val="left" w:leader="dot" w:pos="5022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Telefonszá</w:t>
      </w:r>
      <w:hyperlink w:anchor="bookmark1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="007A6204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E-mail cí</w:t>
      </w:r>
      <w:hyperlink w:anchor="bookmark3" w:tooltip="Current Document"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m</w:t>
        </w:r>
        <w:r w:rsidR="007A6204">
          <w:rPr>
            <w:rFonts w:ascii="Times New Roman" w:hAnsi="Times New Roman" w:cs="Times New Roman"/>
            <w:color w:val="000000"/>
            <w:sz w:val="24"/>
            <w:szCs w:val="24"/>
            <w:vertAlign w:val="superscript"/>
            <w:lang w:eastAsia="hu-HU" w:bidi="hu-HU"/>
          </w:rPr>
          <w:t>1</w:t>
        </w:r>
        <w:r w:rsidRPr="00AB28AE">
          <w:rPr>
            <w:rFonts w:ascii="Times New Roman" w:hAnsi="Times New Roman" w:cs="Times New Roman"/>
            <w:color w:val="000000"/>
            <w:sz w:val="24"/>
            <w:szCs w:val="24"/>
            <w:lang w:eastAsia="hu-HU" w:bidi="hu-HU"/>
          </w:rPr>
          <w:t>:</w:t>
        </w:r>
      </w:hyperlink>
      <w:r w:rsidRPr="00AB28A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Pr="00AB28A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B28AE">
        <w:rPr>
          <w:rFonts w:ascii="Times New Roman" w:hAnsi="Times New Roman" w:cs="Times New Roman"/>
          <w:sz w:val="24"/>
          <w:szCs w:val="24"/>
        </w:rPr>
        <w:t>.</w:t>
      </w:r>
    </w:p>
    <w:p w14:paraId="47C19453" w14:textId="77777777" w:rsidR="007A6204" w:rsidRPr="007A6204" w:rsidRDefault="007A6204" w:rsidP="007A6204">
      <w:pPr>
        <w:rPr>
          <w:rFonts w:ascii="Times New Roman" w:hAnsi="Times New Roman" w:cs="Times New Roman"/>
          <w:sz w:val="16"/>
          <w:szCs w:val="16"/>
        </w:rPr>
      </w:pPr>
      <w:r w:rsidRPr="00AB28AE">
        <w:rPr>
          <w:vertAlign w:val="superscript"/>
        </w:rPr>
        <w:footnoteRef/>
      </w:r>
      <w:r w:rsidRPr="007A6204">
        <w:rPr>
          <w:rFonts w:ascii="Times New Roman" w:hAnsi="Times New Roman" w:cs="Times New Roman"/>
          <w:sz w:val="16"/>
          <w:szCs w:val="16"/>
        </w:rPr>
        <w:t xml:space="preserve"> Az adatok kitöltése nem kötelező.</w:t>
      </w:r>
    </w:p>
    <w:p w14:paraId="5FA249C5" w14:textId="4D0120AE" w:rsidR="003D3E07" w:rsidRPr="00AB28AE" w:rsidRDefault="003D3E07" w:rsidP="0005161E">
      <w:pPr>
        <w:pStyle w:val="Szvegtrzs2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Lakcím:</w:t>
      </w:r>
    </w:p>
    <w:p w14:paraId="6FF4FF61" w14:textId="77777777" w:rsidR="003D3E07" w:rsidRPr="00AB28AE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Irányítószám: 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Település:…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…………………………………………………... </w:t>
      </w:r>
    </w:p>
    <w:p w14:paraId="24F60CE6" w14:textId="7D0D13CD" w:rsidR="003D3E07" w:rsidRDefault="003D3E07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Közterület neve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 jellege:…………………(hrsz):………..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házszám:…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 épület/em./ajtó:……………</w:t>
      </w:r>
      <w:r w:rsidR="0005161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…...</w:t>
      </w:r>
    </w:p>
    <w:p w14:paraId="79BD9029" w14:textId="78507C49" w:rsidR="00F5407B" w:rsidRDefault="00F5407B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42BD056A" w14:textId="77777777" w:rsidR="00F5407B" w:rsidRPr="00AB28AE" w:rsidRDefault="00F5407B" w:rsidP="0005161E">
      <w:pPr>
        <w:pStyle w:val="Szvegtrzs20"/>
        <w:tabs>
          <w:tab w:val="left" w:leader="dot" w:pos="3021"/>
          <w:tab w:val="left" w:leader="dot" w:pos="10749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0E599352" w14:textId="77777777" w:rsidR="003D3E07" w:rsidRPr="00AB28AE" w:rsidRDefault="003D3E07" w:rsidP="003D3E07">
      <w:pPr>
        <w:pStyle w:val="Szvegtrzs30"/>
        <w:spacing w:after="0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-----------------------------------------------------------------------------------------------------------------</w:t>
      </w:r>
    </w:p>
    <w:p w14:paraId="70E93DA9" w14:textId="77777777" w:rsidR="0005161E" w:rsidRDefault="0005161E" w:rsidP="003D3E07">
      <w:pPr>
        <w:pStyle w:val="Szvegtrzs30"/>
        <w:spacing w:after="0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482838E9" w14:textId="77777777" w:rsidR="00F978F2" w:rsidRDefault="00F978F2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33D3CED7" w14:textId="77777777" w:rsidR="00F978F2" w:rsidRDefault="00F978F2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6C20101A" w14:textId="77777777" w:rsidR="00F978F2" w:rsidRDefault="00F978F2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73C76E22" w14:textId="5FB2DEF4" w:rsidR="003D3E07" w:rsidRDefault="003D3E07" w:rsidP="0005161E">
      <w:pPr>
        <w:pStyle w:val="Szvegtrzs3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MEGHATALMAZÁS ÉRVÉNYESSÉGE</w:t>
      </w:r>
    </w:p>
    <w:p w14:paraId="4353C576" w14:textId="77777777" w:rsidR="0005161E" w:rsidRPr="00AB28AE" w:rsidRDefault="0005161E" w:rsidP="0005161E">
      <w:pPr>
        <w:pStyle w:val="Szvegtrzs3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D90EC7" w14:textId="77777777" w:rsidR="003D3E07" w:rsidRPr="00AB28AE" w:rsidRDefault="003D3E07" w:rsidP="003D3E07">
      <w:pPr>
        <w:pStyle w:val="Szvegtrzs1"/>
        <w:spacing w:after="0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i/>
          <w:iCs/>
          <w:color w:val="000000"/>
          <w:sz w:val="24"/>
          <w:szCs w:val="24"/>
          <w:lang w:eastAsia="hu-HU" w:bidi="hu-HU"/>
        </w:rPr>
        <w:t>A megfelelő rész jelölése és szükség esetén a dátum kitöltése szükséges.</w:t>
      </w:r>
    </w:p>
    <w:p w14:paraId="5618CF05" w14:textId="0BABFD3F" w:rsidR="003D3E07" w:rsidRPr="00AB28AE" w:rsidRDefault="003D3E07" w:rsidP="003D3E07">
      <w:pPr>
        <w:pStyle w:val="Szvegtrzs20"/>
        <w:numPr>
          <w:ilvl w:val="0"/>
          <w:numId w:val="2"/>
        </w:numPr>
        <w:tabs>
          <w:tab w:val="right" w:pos="261"/>
          <w:tab w:val="left" w:pos="54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Visszavonásig érvényes</w:t>
      </w:r>
    </w:p>
    <w:p w14:paraId="10CACDC8" w14:textId="31CA243F" w:rsidR="003D3E07" w:rsidRPr="00AB28AE" w:rsidRDefault="003D3E07" w:rsidP="003D3E07">
      <w:pPr>
        <w:pStyle w:val="Szvegtrzs20"/>
        <w:numPr>
          <w:ilvl w:val="0"/>
          <w:numId w:val="2"/>
        </w:numPr>
        <w:tabs>
          <w:tab w:val="right" w:pos="261"/>
          <w:tab w:val="left" w:pos="549"/>
          <w:tab w:val="right" w:pos="3895"/>
          <w:tab w:val="right" w:leader="dot" w:pos="6205"/>
          <w:tab w:val="left" w:leader="dot" w:pos="74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u w:val="single"/>
          <w:lang w:eastAsia="hu-HU" w:bidi="hu-HU"/>
        </w:rPr>
        <w:t>|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Egyszeri alkalomra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 (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év)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>(hó)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napon érvényes</w:t>
      </w:r>
    </w:p>
    <w:p w14:paraId="4F4538C3" w14:textId="687C9124" w:rsidR="003D3E07" w:rsidRPr="00AB28AE" w:rsidRDefault="003D3E07" w:rsidP="003D3E07">
      <w:pPr>
        <w:pStyle w:val="Szvegtrzs20"/>
        <w:numPr>
          <w:ilvl w:val="0"/>
          <w:numId w:val="2"/>
        </w:numPr>
        <w:tabs>
          <w:tab w:val="right" w:pos="261"/>
          <w:tab w:val="left" w:pos="549"/>
          <w:tab w:val="right" w:pos="3895"/>
          <w:tab w:val="right" w:leader="dot" w:pos="6205"/>
          <w:tab w:val="left" w:leader="dot" w:pos="745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Határozott időre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 xml:space="preserve">  (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év)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>(hó)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>napig érvényes</w:t>
      </w:r>
    </w:p>
    <w:p w14:paraId="0024FE07" w14:textId="77777777" w:rsidR="0005161E" w:rsidRDefault="0005161E" w:rsidP="003D3E07">
      <w:pPr>
        <w:pStyle w:val="Szvegtrzs2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69B8CCFE" w14:textId="77777777" w:rsidR="0005161E" w:rsidRDefault="0005161E" w:rsidP="003D3E07">
      <w:pPr>
        <w:pStyle w:val="Szvegtrzs2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</w:p>
    <w:p w14:paraId="2D9F7924" w14:textId="263210BC" w:rsidR="003D3E07" w:rsidRPr="00AB28AE" w:rsidRDefault="003D3E07" w:rsidP="003D3E07">
      <w:pPr>
        <w:pStyle w:val="Szvegtrzs2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</w:pP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Alulírott, mint meghatalmazó feljogosítom a meghatalmazottat, hogy hulladékgazdálkodással összefüggésben a </w:t>
      </w:r>
      <w:proofErr w:type="gramStart"/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fent nevezett</w:t>
      </w:r>
      <w:proofErr w:type="gramEnd"/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 ingatlannal kapcsolatos ügyekben helyettem és nevemben eljárjon, jognyilatkozatot tegyen.</w:t>
      </w:r>
    </w:p>
    <w:p w14:paraId="35C2F5DD" w14:textId="135EF4A2" w:rsidR="0005161E" w:rsidRDefault="0005161E" w:rsidP="003D3E07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B9A0F" w14:textId="77777777" w:rsidR="0005161E" w:rsidRPr="00AB28AE" w:rsidRDefault="0005161E" w:rsidP="003D3E07">
      <w:pPr>
        <w:pStyle w:val="Szvegtrzs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A8D0E7" w14:textId="4B56CDD7" w:rsidR="003D3E07" w:rsidRPr="00AB28AE" w:rsidRDefault="003D3E07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Kelt:…</w:t>
      </w:r>
      <w:proofErr w:type="gramEnd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…………….. , 20……….. év …………………… hó ………. nap</w:t>
      </w:r>
    </w:p>
    <w:p w14:paraId="03D5BE51" w14:textId="4FB1F58F" w:rsidR="003D3E07" w:rsidRDefault="003D3E07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79264D0E" w14:textId="4D6717AF" w:rsidR="0005161E" w:rsidRDefault="0005161E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07046952" w14:textId="4F4932F9" w:rsidR="0005161E" w:rsidRDefault="0005161E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46355F89" w14:textId="77777777" w:rsidR="0005161E" w:rsidRPr="00AB28AE" w:rsidRDefault="0005161E" w:rsidP="003D3E07">
      <w:pPr>
        <w:pStyle w:val="Szvegtrzs1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</w:p>
    <w:p w14:paraId="325C9AC2" w14:textId="151CFD79" w:rsidR="003D3E07" w:rsidRPr="00AB28AE" w:rsidRDefault="003D3E07" w:rsidP="003D3E07">
      <w:pPr>
        <w:pStyle w:val="Szvegtrzs1"/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sz w:val="24"/>
          <w:szCs w:val="24"/>
        </w:rPr>
        <w:t xml:space="preserve">…………………………….   </w:t>
      </w:r>
      <w:r w:rsidRPr="00AB28AE"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</w:r>
      <w:r w:rsidRPr="00AB28AE"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14:paraId="74631AF0" w14:textId="497482D6" w:rsidR="003D3E07" w:rsidRDefault="003D3E07" w:rsidP="003D3E07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 xml:space="preserve">                                     Meghatalmazó                                                    Meghatalmazott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br/>
      </w:r>
    </w:p>
    <w:p w14:paraId="1886E619" w14:textId="0A360355" w:rsidR="0005161E" w:rsidRDefault="0005161E" w:rsidP="003D3E07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552A9AD6" w14:textId="77777777" w:rsidR="0005161E" w:rsidRPr="00AB28AE" w:rsidRDefault="0005161E" w:rsidP="003D3E07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</w:p>
    <w:p w14:paraId="632A5E9B" w14:textId="7325E9A9" w:rsidR="003D3E07" w:rsidRPr="00AB28AE" w:rsidRDefault="003D3E07" w:rsidP="00AB28AE">
      <w:pPr>
        <w:pStyle w:val="Szvegtrzs20"/>
        <w:spacing w:after="0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Tanú (1</w:t>
      </w:r>
      <w:proofErr w:type="gramStart"/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 xml:space="preserve">)  </w:t>
      </w:r>
      <w:r w:rsidR="00AB28AE"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ab/>
      </w:r>
      <w:proofErr w:type="gramEnd"/>
      <w:r w:rsidR="00AB28AE"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ab/>
      </w:r>
      <w:r w:rsidR="00AB28AE"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ab/>
      </w:r>
      <w:r w:rsidR="00AB28AE"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ab/>
      </w:r>
      <w:r w:rsidR="00AB28AE"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ab/>
      </w:r>
      <w:r w:rsidRPr="00AB28AE">
        <w:rPr>
          <w:rFonts w:ascii="Times New Roman" w:hAnsi="Times New Roman" w:cs="Times New Roman"/>
          <w:b/>
          <w:bCs/>
          <w:color w:val="000000"/>
          <w:sz w:val="24"/>
          <w:szCs w:val="24"/>
          <w:lang w:eastAsia="hu-HU" w:bidi="hu-HU"/>
        </w:rPr>
        <w:t>Tanú (2)</w:t>
      </w:r>
    </w:p>
    <w:p w14:paraId="190D4E1E" w14:textId="6B7C3C51" w:rsidR="003D3E07" w:rsidRPr="00AB28AE" w:rsidRDefault="003D3E07" w:rsidP="0005161E">
      <w:pPr>
        <w:pStyle w:val="Szvegtrzs20"/>
        <w:spacing w:after="0" w:line="360" w:lineRule="auto"/>
        <w:ind w:left="3700"/>
        <w:rPr>
          <w:rFonts w:ascii="Times New Roman" w:hAnsi="Times New Roman" w:cs="Times New Roman"/>
          <w:sz w:val="24"/>
          <w:szCs w:val="24"/>
        </w:rPr>
      </w:pPr>
    </w:p>
    <w:p w14:paraId="2E7AA227" w14:textId="04A2A817" w:rsidR="003D3E07" w:rsidRPr="00AB28AE" w:rsidRDefault="003D3E07" w:rsidP="0005161E">
      <w:pPr>
        <w:pStyle w:val="Szvegtrzs20"/>
        <w:tabs>
          <w:tab w:val="left" w:pos="2557"/>
          <w:tab w:val="left" w:leader="dot" w:pos="4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Név (nyomtatott betűkkel):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  <w:t>Név (nyomtatott betűkkel</w:t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):</w:t>
      </w:r>
      <w:r w:rsidR="00AB28AE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 w:rsidR="00AB28AE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</w:t>
      </w:r>
    </w:p>
    <w:p w14:paraId="070F8EEC" w14:textId="26FFDFB0" w:rsidR="0005161E" w:rsidRDefault="0005161E" w:rsidP="0005161E">
      <w:pPr>
        <w:pStyle w:val="Szvegtrzs20"/>
        <w:tabs>
          <w:tab w:val="left" w:pos="2557"/>
          <w:tab w:val="left" w:leader="dot" w:pos="43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 …………………………………………………..</w:t>
      </w:r>
    </w:p>
    <w:p w14:paraId="31AB700F" w14:textId="7C0280AE" w:rsidR="003D3E07" w:rsidRPr="00AB28AE" w:rsidRDefault="003D3E07" w:rsidP="0005161E">
      <w:pPr>
        <w:pStyle w:val="Szvegtrzs20"/>
        <w:tabs>
          <w:tab w:val="left" w:pos="2557"/>
          <w:tab w:val="left" w:leader="dot" w:pos="432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Lakcím:</w:t>
      </w:r>
      <w:r w:rsidR="00AB28AE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 w:rsidR="00AB28AE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…………………………………..</w:t>
      </w:r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ab/>
      </w:r>
      <w:proofErr w:type="gramStart"/>
      <w:r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Lakcím:</w:t>
      </w:r>
      <w:r w:rsidR="00AB28AE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</w:t>
      </w:r>
      <w:proofErr w:type="gramEnd"/>
      <w:r w:rsidR="00AB28AE" w:rsidRPr="00AB28AE"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……………………………………….</w:t>
      </w:r>
    </w:p>
    <w:p w14:paraId="53BAD946" w14:textId="77777777" w:rsidR="0005161E" w:rsidRDefault="0005161E" w:rsidP="0005161E">
      <w:pPr>
        <w:pStyle w:val="Szvegtrzs20"/>
        <w:tabs>
          <w:tab w:val="left" w:pos="2557"/>
          <w:tab w:val="left" w:leader="dot" w:pos="4320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hu-HU" w:bidi="hu-HU"/>
        </w:rPr>
        <w:t>……………………………………………… …………………………………………………..</w:t>
      </w:r>
    </w:p>
    <w:p w14:paraId="165DD8BB" w14:textId="413536B5" w:rsidR="00FB5CFA" w:rsidRPr="00AB28AE" w:rsidRDefault="003D3E07" w:rsidP="0005161E">
      <w:pPr>
        <w:spacing w:line="360" w:lineRule="auto"/>
        <w:rPr>
          <w:rFonts w:ascii="Times New Roman" w:hAnsi="Times New Roman" w:cs="Times New Roman"/>
        </w:rPr>
      </w:pPr>
      <w:proofErr w:type="gramStart"/>
      <w:r w:rsidRPr="00AB28AE">
        <w:rPr>
          <w:rFonts w:ascii="Times New Roman" w:hAnsi="Times New Roman" w:cs="Times New Roman"/>
        </w:rPr>
        <w:t>Aláírás:…</w:t>
      </w:r>
      <w:proofErr w:type="gramEnd"/>
      <w:r w:rsidRPr="00AB28AE">
        <w:rPr>
          <w:rFonts w:ascii="Times New Roman" w:hAnsi="Times New Roman" w:cs="Times New Roman"/>
        </w:rPr>
        <w:t>……………………</w:t>
      </w:r>
      <w:r w:rsidR="00AB28AE" w:rsidRPr="00AB28AE">
        <w:rPr>
          <w:rFonts w:ascii="Times New Roman" w:hAnsi="Times New Roman" w:cs="Times New Roman"/>
        </w:rPr>
        <w:t xml:space="preserve">…………….  </w:t>
      </w:r>
      <w:proofErr w:type="gramStart"/>
      <w:r w:rsidRPr="00AB28AE">
        <w:rPr>
          <w:rFonts w:ascii="Times New Roman" w:hAnsi="Times New Roman" w:cs="Times New Roman"/>
        </w:rPr>
        <w:t>Aláírás:…</w:t>
      </w:r>
      <w:proofErr w:type="gramEnd"/>
      <w:r w:rsidRPr="00AB28AE">
        <w:rPr>
          <w:rFonts w:ascii="Times New Roman" w:hAnsi="Times New Roman" w:cs="Times New Roman"/>
        </w:rPr>
        <w:t>……………………</w:t>
      </w:r>
      <w:r w:rsidR="00AB28AE" w:rsidRPr="00AB28AE">
        <w:rPr>
          <w:rFonts w:ascii="Times New Roman" w:hAnsi="Times New Roman" w:cs="Times New Roman"/>
        </w:rPr>
        <w:t>…………………..</w:t>
      </w:r>
    </w:p>
    <w:p w14:paraId="739C1038" w14:textId="422E31D0" w:rsidR="003D3E07" w:rsidRDefault="003D3E07" w:rsidP="003D3E07">
      <w:pPr>
        <w:rPr>
          <w:rFonts w:ascii="Times New Roman" w:hAnsi="Times New Roman" w:cs="Times New Roman"/>
          <w:sz w:val="16"/>
          <w:szCs w:val="16"/>
        </w:rPr>
      </w:pPr>
    </w:p>
    <w:sectPr w:rsidR="003D3E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A830" w14:textId="77777777" w:rsidR="00057E23" w:rsidRDefault="00057E23" w:rsidP="003D3E07">
      <w:r>
        <w:separator/>
      </w:r>
    </w:p>
  </w:endnote>
  <w:endnote w:type="continuationSeparator" w:id="0">
    <w:p w14:paraId="0E72DBF3" w14:textId="77777777" w:rsidR="00057E23" w:rsidRDefault="00057E23" w:rsidP="003D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6765" w14:textId="77777777" w:rsidR="00057E23" w:rsidRDefault="00057E23" w:rsidP="003D3E07">
      <w:r>
        <w:separator/>
      </w:r>
    </w:p>
  </w:footnote>
  <w:footnote w:type="continuationSeparator" w:id="0">
    <w:p w14:paraId="45B5853F" w14:textId="77777777" w:rsidR="00057E23" w:rsidRDefault="00057E23" w:rsidP="003D3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19DB" w14:textId="5CE7781E" w:rsidR="00AB28AE" w:rsidRDefault="00AB28AE" w:rsidP="00AB28AE">
    <w:pPr>
      <w:pStyle w:val="lfej"/>
    </w:pPr>
    <w:r>
      <w:rPr>
        <w:noProof/>
      </w:rPr>
      <w:drawing>
        <wp:inline distT="0" distB="0" distL="0" distR="0" wp14:anchorId="605BC918" wp14:editId="5898F589">
          <wp:extent cx="1052512" cy="400050"/>
          <wp:effectExtent l="0" t="0" r="0" b="0"/>
          <wp:docPr id="5" name="Kép 4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ép 4">
                    <a:extLst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0061" cy="4029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bCs/>
      </w:rPr>
      <w:t xml:space="preserve">                       MEGHATALMAZÁS                                      </w:t>
    </w:r>
    <w:r>
      <w:rPr>
        <w:noProof/>
      </w:rPr>
      <w:drawing>
        <wp:inline distT="0" distB="0" distL="0" distR="0" wp14:anchorId="79DB15EA" wp14:editId="7D6F33F6">
          <wp:extent cx="892329" cy="413385"/>
          <wp:effectExtent l="0" t="0" r="3175" b="5715"/>
          <wp:docPr id="4" name="Picture 1" descr="zalaispa új logo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4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zalaispa új logo">
                    <a:extLst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896" cy="4275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437C"/>
    <w:multiLevelType w:val="hybridMultilevel"/>
    <w:tmpl w:val="0BF87D96"/>
    <w:lvl w:ilvl="0" w:tplc="4F2810C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8421AB"/>
    <w:multiLevelType w:val="hybridMultilevel"/>
    <w:tmpl w:val="CC5466AC"/>
    <w:lvl w:ilvl="0" w:tplc="44AE236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2E6455"/>
    <w:multiLevelType w:val="hybridMultilevel"/>
    <w:tmpl w:val="726AD5F6"/>
    <w:lvl w:ilvl="0" w:tplc="DFDC9E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E07"/>
    <w:rsid w:val="0005161E"/>
    <w:rsid w:val="00057E23"/>
    <w:rsid w:val="001F62E0"/>
    <w:rsid w:val="00393D5C"/>
    <w:rsid w:val="003D3E07"/>
    <w:rsid w:val="005F4FFE"/>
    <w:rsid w:val="007A6204"/>
    <w:rsid w:val="00AB28AE"/>
    <w:rsid w:val="00F5407B"/>
    <w:rsid w:val="00F978F2"/>
    <w:rsid w:val="00FB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7B8FB3"/>
  <w15:chartTrackingRefBased/>
  <w15:docId w15:val="{CCE27BD2-BB1F-43C5-9312-DA1793C6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E0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bjegyzet">
    <w:name w:val="Lábjegyzet_"/>
    <w:basedOn w:val="Bekezdsalapbettpusa"/>
    <w:link w:val="Lbjegyzet0"/>
    <w:rsid w:val="003D3E07"/>
    <w:rPr>
      <w:rFonts w:ascii="Trebuchet MS" w:eastAsia="Trebuchet MS" w:hAnsi="Trebuchet MS" w:cs="Trebuchet MS"/>
      <w:sz w:val="12"/>
      <w:szCs w:val="12"/>
    </w:rPr>
  </w:style>
  <w:style w:type="character" w:customStyle="1" w:styleId="Szvegtrzs3">
    <w:name w:val="Szövegtörzs (3)_"/>
    <w:basedOn w:val="Bekezdsalapbettpusa"/>
    <w:link w:val="Szvegtrzs30"/>
    <w:rsid w:val="003D3E07"/>
    <w:rPr>
      <w:rFonts w:ascii="Trebuchet MS" w:eastAsia="Trebuchet MS" w:hAnsi="Trebuchet MS" w:cs="Trebuchet MS"/>
      <w:b/>
      <w:bCs/>
      <w:sz w:val="20"/>
      <w:szCs w:val="20"/>
    </w:rPr>
  </w:style>
  <w:style w:type="character" w:customStyle="1" w:styleId="Szvegtrzs2">
    <w:name w:val="Szövegtörzs (2)_"/>
    <w:basedOn w:val="Bekezdsalapbettpusa"/>
    <w:link w:val="Szvegtrzs20"/>
    <w:rsid w:val="003D3E07"/>
    <w:rPr>
      <w:rFonts w:ascii="Trebuchet MS" w:eastAsia="Trebuchet MS" w:hAnsi="Trebuchet MS" w:cs="Trebuchet MS"/>
      <w:sz w:val="16"/>
      <w:szCs w:val="16"/>
    </w:rPr>
  </w:style>
  <w:style w:type="character" w:customStyle="1" w:styleId="Szvegtrzs">
    <w:name w:val="Szövegtörzs_"/>
    <w:basedOn w:val="Bekezdsalapbettpusa"/>
    <w:link w:val="Szvegtrzs1"/>
    <w:rsid w:val="003D3E07"/>
    <w:rPr>
      <w:rFonts w:ascii="Trebuchet MS" w:eastAsia="Trebuchet MS" w:hAnsi="Trebuchet MS" w:cs="Trebuchet MS"/>
      <w:sz w:val="14"/>
      <w:szCs w:val="14"/>
    </w:rPr>
  </w:style>
  <w:style w:type="paragraph" w:customStyle="1" w:styleId="Lbjegyzet0">
    <w:name w:val="Lábjegyzet"/>
    <w:basedOn w:val="Norml"/>
    <w:link w:val="Lbjegyzet"/>
    <w:rsid w:val="003D3E07"/>
    <w:rPr>
      <w:rFonts w:ascii="Trebuchet MS" w:eastAsia="Trebuchet MS" w:hAnsi="Trebuchet MS" w:cs="Trebuchet MS"/>
      <w:color w:val="auto"/>
      <w:sz w:val="12"/>
      <w:szCs w:val="12"/>
      <w:lang w:eastAsia="en-US" w:bidi="ar-SA"/>
    </w:rPr>
  </w:style>
  <w:style w:type="paragraph" w:customStyle="1" w:styleId="Szvegtrzs30">
    <w:name w:val="Szövegtörzs (3)"/>
    <w:basedOn w:val="Norml"/>
    <w:link w:val="Szvegtrzs3"/>
    <w:rsid w:val="003D3E07"/>
    <w:pPr>
      <w:spacing w:after="80"/>
    </w:pPr>
    <w:rPr>
      <w:rFonts w:ascii="Trebuchet MS" w:eastAsia="Trebuchet MS" w:hAnsi="Trebuchet MS" w:cs="Trebuchet MS"/>
      <w:b/>
      <w:bCs/>
      <w:color w:val="auto"/>
      <w:sz w:val="20"/>
      <w:szCs w:val="20"/>
      <w:lang w:eastAsia="en-US" w:bidi="ar-SA"/>
    </w:rPr>
  </w:style>
  <w:style w:type="paragraph" w:customStyle="1" w:styleId="Szvegtrzs20">
    <w:name w:val="Szövegtörzs (2)"/>
    <w:basedOn w:val="Norml"/>
    <w:link w:val="Szvegtrzs2"/>
    <w:rsid w:val="003D3E07"/>
    <w:pPr>
      <w:spacing w:after="80"/>
    </w:pPr>
    <w:rPr>
      <w:rFonts w:ascii="Trebuchet MS" w:eastAsia="Trebuchet MS" w:hAnsi="Trebuchet MS" w:cs="Trebuchet MS"/>
      <w:color w:val="auto"/>
      <w:sz w:val="16"/>
      <w:szCs w:val="16"/>
      <w:lang w:eastAsia="en-US" w:bidi="ar-SA"/>
    </w:rPr>
  </w:style>
  <w:style w:type="paragraph" w:customStyle="1" w:styleId="Szvegtrzs1">
    <w:name w:val="Szövegtörzs1"/>
    <w:basedOn w:val="Norml"/>
    <w:link w:val="Szvegtrzs"/>
    <w:rsid w:val="003D3E07"/>
    <w:pPr>
      <w:spacing w:after="80"/>
    </w:pPr>
    <w:rPr>
      <w:rFonts w:ascii="Trebuchet MS" w:eastAsia="Trebuchet MS" w:hAnsi="Trebuchet MS" w:cs="Trebuchet MS"/>
      <w:color w:val="auto"/>
      <w:sz w:val="14"/>
      <w:szCs w:val="14"/>
      <w:lang w:eastAsia="en-US" w:bidi="ar-SA"/>
    </w:rPr>
  </w:style>
  <w:style w:type="paragraph" w:styleId="lfej">
    <w:name w:val="header"/>
    <w:basedOn w:val="Norml"/>
    <w:link w:val="lfejChar"/>
    <w:uiPriority w:val="99"/>
    <w:unhideWhenUsed/>
    <w:rsid w:val="00AB28A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28AE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lb">
    <w:name w:val="footer"/>
    <w:basedOn w:val="Norml"/>
    <w:link w:val="llbChar"/>
    <w:uiPriority w:val="99"/>
    <w:unhideWhenUsed/>
    <w:rsid w:val="00AB28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28AE"/>
    <w:rPr>
      <w:rFonts w:ascii="Courier New" w:eastAsia="Courier New" w:hAnsi="Courier New" w:cs="Courier New"/>
      <w:color w:val="000000"/>
      <w:sz w:val="24"/>
      <w:szCs w:val="24"/>
      <w:lang w:eastAsia="hu-HU" w:bidi="hu-HU"/>
    </w:rPr>
  </w:style>
  <w:style w:type="paragraph" w:styleId="Listaszerbekezds">
    <w:name w:val="List Paragraph"/>
    <w:basedOn w:val="Norml"/>
    <w:uiPriority w:val="34"/>
    <w:qFormat/>
    <w:rsid w:val="0005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Edina Bránát-Bándli</dc:creator>
  <cp:keywords/>
  <dc:description/>
  <cp:lastModifiedBy>Edina Bránát-Bándli</cp:lastModifiedBy>
  <cp:revision>2</cp:revision>
  <cp:lastPrinted>2024-07-05T13:09:00Z</cp:lastPrinted>
  <dcterms:created xsi:type="dcterms:W3CDTF">2024-08-30T12:51:00Z</dcterms:created>
  <dcterms:modified xsi:type="dcterms:W3CDTF">2024-08-30T12:51:00Z</dcterms:modified>
</cp:coreProperties>
</file>